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2E" w:rsidRPr="002778FF" w:rsidRDefault="002778FF" w:rsidP="00EB78F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REVISION FOR THE FIRST SEMESTER – ENGLISH 8</w:t>
      </w:r>
    </w:p>
    <w:p w:rsidR="00EB78F7" w:rsidRPr="002778FF" w:rsidRDefault="00EB78F7" w:rsidP="00EB78F7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78FF">
        <w:rPr>
          <w:rFonts w:ascii="Times New Roman" w:hAnsi="Times New Roman" w:cs="Times New Roman"/>
          <w:sz w:val="28"/>
          <w:szCs w:val="28"/>
          <w:u w:val="single"/>
        </w:rPr>
        <w:t xml:space="preserve">A. Theory </w:t>
      </w:r>
    </w:p>
    <w:p w:rsidR="00EB78F7" w:rsidRPr="002778FF" w:rsidRDefault="00EB78F7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  <w:u w:val="single"/>
        </w:rPr>
        <w:t>I. Grammar:</w:t>
      </w:r>
    </w:p>
    <w:p w:rsidR="00EB78F7" w:rsidRPr="002778FF" w:rsidRDefault="00EB78F7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1. Verbs </w:t>
      </w:r>
      <w:proofErr w:type="gramStart"/>
      <w:r w:rsidRPr="002778FF">
        <w:rPr>
          <w:rFonts w:ascii="Times New Roman" w:hAnsi="Times New Roman" w:cs="Times New Roman"/>
          <w:sz w:val="28"/>
          <w:szCs w:val="28"/>
        </w:rPr>
        <w:t>of  liking</w:t>
      </w:r>
      <w:proofErr w:type="gramEnd"/>
      <w:r w:rsidRPr="002778FF">
        <w:rPr>
          <w:rFonts w:ascii="Times New Roman" w:hAnsi="Times New Roman" w:cs="Times New Roman"/>
          <w:sz w:val="28"/>
          <w:szCs w:val="28"/>
        </w:rPr>
        <w:t xml:space="preserve"> + Gerund: adore – love – like – enjoy – fancy – don’t mind – dislike </w:t>
      </w:r>
      <w:r w:rsidR="008324BB" w:rsidRPr="002778FF">
        <w:rPr>
          <w:rFonts w:ascii="Times New Roman" w:hAnsi="Times New Roman" w:cs="Times New Roman"/>
          <w:sz w:val="28"/>
          <w:szCs w:val="28"/>
        </w:rPr>
        <w:t>–</w:t>
      </w:r>
      <w:r w:rsidRPr="002778FF">
        <w:rPr>
          <w:rFonts w:ascii="Times New Roman" w:hAnsi="Times New Roman" w:cs="Times New Roman"/>
          <w:sz w:val="28"/>
          <w:szCs w:val="28"/>
        </w:rPr>
        <w:t xml:space="preserve"> </w:t>
      </w:r>
      <w:r w:rsidR="008324BB" w:rsidRPr="002778FF">
        <w:rPr>
          <w:rFonts w:ascii="Times New Roman" w:hAnsi="Times New Roman" w:cs="Times New Roman"/>
          <w:sz w:val="28"/>
          <w:szCs w:val="28"/>
        </w:rPr>
        <w:t>hate – detest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2. Verbs of liking + To-infinitive: love – like – hate – prefer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3. Comparative forms of adjectives – Comparative forms of adverbs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4. Questions 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5. Articles: a – an – the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778FF">
        <w:rPr>
          <w:rFonts w:ascii="Times New Roman" w:hAnsi="Times New Roman" w:cs="Times New Roman"/>
          <w:sz w:val="28"/>
          <w:szCs w:val="28"/>
        </w:rPr>
        <w:t>modal</w:t>
      </w:r>
      <w:proofErr w:type="gramEnd"/>
      <w:r w:rsidRPr="002778FF">
        <w:rPr>
          <w:rFonts w:ascii="Times New Roman" w:hAnsi="Times New Roman" w:cs="Times New Roman"/>
          <w:sz w:val="28"/>
          <w:szCs w:val="28"/>
        </w:rPr>
        <w:t xml:space="preserve"> verbs : Should – shouldn’t – Have to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7. Conjunctions:  + and – but – or – yet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                     + although – even though – because – if – so – when – while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                     + however – nevertheless – therefore – otherwise – moreover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8. Past simple – Past continuous</w:t>
      </w:r>
    </w:p>
    <w:p w:rsidR="008324BB" w:rsidRPr="002778FF" w:rsidRDefault="008324BB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9. Exclamatory sentences</w:t>
      </w:r>
    </w:p>
    <w:p w:rsidR="00AF1D59" w:rsidRPr="002778FF" w:rsidRDefault="00AF1D59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       - What + ( a / an ) +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Adj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+ Noun + S + V!</w:t>
      </w:r>
    </w:p>
    <w:p w:rsidR="00EB78F7" w:rsidRPr="002778FF" w:rsidRDefault="00901D50" w:rsidP="00EB78F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B. Practice:</w:t>
      </w:r>
      <w:r w:rsidR="00EB78F7" w:rsidRPr="002778F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A70D4" w:rsidRPr="002778FF" w:rsidRDefault="002778FF" w:rsidP="00EB78F7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I.</w:t>
      </w:r>
      <w:r w:rsidR="004A70D4" w:rsidRPr="0027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 Vocabulary and grammar: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I</w:t>
      </w:r>
      <w:r w:rsidR="009A393F" w:rsidRPr="002778FF">
        <w:rPr>
          <w:rFonts w:ascii="Times New Roman" w:hAnsi="Times New Roman" w:cs="Times New Roman"/>
          <w:sz w:val="28"/>
          <w:szCs w:val="28"/>
        </w:rPr>
        <w:t>.</w:t>
      </w:r>
      <w:r w:rsidRPr="002778FF">
        <w:rPr>
          <w:rFonts w:ascii="Times New Roman" w:hAnsi="Times New Roman" w:cs="Times New Roman"/>
          <w:sz w:val="28"/>
          <w:szCs w:val="28"/>
        </w:rPr>
        <w:t xml:space="preserve"> Choose the best answer A, B, C,  or D.</w:t>
      </w:r>
    </w:p>
    <w:tbl>
      <w:tblPr>
        <w:tblW w:w="10163" w:type="dxa"/>
        <w:tblInd w:w="-12" w:type="dxa"/>
        <w:tblLook w:val="01E0" w:firstRow="1" w:lastRow="1" w:firstColumn="1" w:lastColumn="1" w:noHBand="0" w:noVBand="0"/>
      </w:tblPr>
      <w:tblGrid>
        <w:gridCol w:w="2760"/>
        <w:gridCol w:w="2760"/>
        <w:gridCol w:w="2538"/>
        <w:gridCol w:w="1332"/>
        <w:gridCol w:w="773"/>
      </w:tblGrid>
      <w:tr w:rsidR="002C7AE1" w:rsidRPr="002778FF" w:rsidTr="00A77C3A"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  <w:tab w:val="left" w:pos="6171"/>
                <w:tab w:val="left" w:pos="7293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1.  The farmer rides the buffalo -____________ carts loaded full of rice home.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7AE1" w:rsidRPr="002778FF" w:rsidRDefault="002C7AE1" w:rsidP="00B84F03">
            <w:pPr>
              <w:spacing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C7AE1" w:rsidRPr="002778FF" w:rsidTr="00A77C3A">
        <w:trPr>
          <w:trHeight w:val="83"/>
        </w:trPr>
        <w:tc>
          <w:tcPr>
            <w:tcW w:w="2760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A. draw</w:t>
            </w:r>
          </w:p>
        </w:tc>
        <w:tc>
          <w:tcPr>
            <w:tcW w:w="2760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B.  drawing</w:t>
            </w:r>
          </w:p>
        </w:tc>
        <w:tc>
          <w:tcPr>
            <w:tcW w:w="2538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C. drew</w:t>
            </w:r>
          </w:p>
        </w:tc>
        <w:tc>
          <w:tcPr>
            <w:tcW w:w="2105" w:type="dxa"/>
            <w:gridSpan w:val="2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D. drawn</w:t>
            </w:r>
          </w:p>
        </w:tc>
      </w:tr>
    </w:tbl>
    <w:p w:rsidR="002C7AE1" w:rsidRPr="002778FF" w:rsidRDefault="002C7AE1" w:rsidP="00B84F0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2.  My dad doesn’t mind…………… my mom from work every day.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pick up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B. picked up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C. picking up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     D. picks up</w:t>
      </w:r>
    </w:p>
    <w:tbl>
      <w:tblPr>
        <w:tblpPr w:leftFromText="180" w:rightFromText="180" w:bottomFromText="200" w:vertAnchor="text" w:horzAnchor="margin" w:tblpY="41"/>
        <w:tblW w:w="11298" w:type="dxa"/>
        <w:tblLook w:val="01E0" w:firstRow="1" w:lastRow="1" w:firstColumn="1" w:lastColumn="1" w:noHBand="0" w:noVBand="0"/>
      </w:tblPr>
      <w:tblGrid>
        <w:gridCol w:w="2760"/>
        <w:gridCol w:w="2760"/>
        <w:gridCol w:w="2538"/>
        <w:gridCol w:w="882"/>
        <w:gridCol w:w="2358"/>
      </w:tblGrid>
      <w:tr w:rsidR="002C7AE1" w:rsidRPr="002778FF" w:rsidTr="00A77C3A">
        <w:trPr>
          <w:gridAfter w:val="1"/>
          <w:wAfter w:w="2358" w:type="dxa"/>
        </w:trPr>
        <w:tc>
          <w:tcPr>
            <w:tcW w:w="8940" w:type="dxa"/>
            <w:gridSpan w:val="4"/>
          </w:tcPr>
          <w:p w:rsidR="00F13C0F" w:rsidRPr="002778FF" w:rsidRDefault="00F13C0F" w:rsidP="00F13C0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3. He doesn’t mind…………….his classmates when they are in a trouble.</w:t>
            </w:r>
          </w:p>
          <w:p w:rsidR="00F13C0F" w:rsidRPr="002778FF" w:rsidRDefault="00F13C0F" w:rsidP="00F13C0F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 xml:space="preserve">A. helping                           B. to help                           C. helped         D. help                </w:t>
            </w:r>
          </w:p>
          <w:p w:rsidR="002C7AE1" w:rsidRPr="002778FF" w:rsidRDefault="002C7AE1" w:rsidP="00B84F03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4. People in the countryside live ___________ than those in the city.</w:t>
            </w:r>
          </w:p>
        </w:tc>
      </w:tr>
      <w:tr w:rsidR="002C7AE1" w:rsidRPr="002778FF" w:rsidTr="00A77C3A">
        <w:tc>
          <w:tcPr>
            <w:tcW w:w="2760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A. happier</w:t>
            </w:r>
          </w:p>
        </w:tc>
        <w:tc>
          <w:tcPr>
            <w:tcW w:w="2760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B. happily</w:t>
            </w:r>
          </w:p>
        </w:tc>
        <w:tc>
          <w:tcPr>
            <w:tcW w:w="2538" w:type="dxa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C. happy</w:t>
            </w:r>
          </w:p>
        </w:tc>
        <w:tc>
          <w:tcPr>
            <w:tcW w:w="3240" w:type="dxa"/>
            <w:gridSpan w:val="2"/>
          </w:tcPr>
          <w:p w:rsidR="002C7AE1" w:rsidRPr="002778FF" w:rsidRDefault="002C7AE1" w:rsidP="00B84F03">
            <w:pPr>
              <w:tabs>
                <w:tab w:val="left" w:pos="374"/>
                <w:tab w:val="left" w:pos="748"/>
              </w:tabs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D. more happily</w:t>
            </w:r>
          </w:p>
        </w:tc>
      </w:tr>
    </w:tbl>
    <w:p w:rsidR="002C7AE1" w:rsidRPr="002778FF" w:rsidRDefault="002C7AE1" w:rsidP="00B84F03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5. Does she fancy …………… a book to the younger children?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 reads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B. reading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C. to read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D. read</w:t>
      </w:r>
    </w:p>
    <w:p w:rsidR="002C7AE1" w:rsidRPr="002778FF" w:rsidRDefault="00F13C0F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6</w:t>
      </w:r>
      <w:r w:rsidR="002C7AE1" w:rsidRPr="002778FF">
        <w:rPr>
          <w:rFonts w:ascii="Times New Roman" w:hAnsi="Times New Roman" w:cs="Times New Roman"/>
          <w:sz w:val="28"/>
          <w:szCs w:val="28"/>
        </w:rPr>
        <w:t>. Can you speak English ……………… .My English is not good.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lastRenderedPageBreak/>
        <w:t>A. slow            B. more slowly            C. quickly                D. more quickly</w:t>
      </w:r>
    </w:p>
    <w:p w:rsidR="002C7AE1" w:rsidRPr="002778FF" w:rsidRDefault="00F13C0F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7</w:t>
      </w:r>
      <w:r w:rsidR="002C7AE1" w:rsidRPr="002778FF">
        <w:rPr>
          <w:rFonts w:ascii="Times New Roman" w:hAnsi="Times New Roman" w:cs="Times New Roman"/>
          <w:sz w:val="28"/>
          <w:szCs w:val="28"/>
        </w:rPr>
        <w:t>. Viet Nam is …………. Multicultural country with 54 ethnic groups.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a                   B. an                             C. the                     D. A and C</w:t>
      </w:r>
    </w:p>
    <w:p w:rsidR="002C7AE1" w:rsidRPr="002778FF" w:rsidRDefault="00F13C0F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8</w:t>
      </w:r>
      <w:r w:rsidR="002C7AE1" w:rsidRPr="002778FF">
        <w:rPr>
          <w:rFonts w:ascii="Times New Roman" w:hAnsi="Times New Roman" w:cs="Times New Roman"/>
          <w:sz w:val="28"/>
          <w:szCs w:val="28"/>
        </w:rPr>
        <w:t>.Which ethnic groups has the  largest population in Viet Nam?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              B.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Muong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                   C.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                   D. Hmong</w:t>
      </w:r>
    </w:p>
    <w:p w:rsidR="002C7AE1" w:rsidRPr="002778FF" w:rsidRDefault="00F13C0F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9</w:t>
      </w:r>
      <w:r w:rsidR="002C7AE1" w:rsidRPr="002778FF">
        <w:rPr>
          <w:rFonts w:ascii="Times New Roman" w:hAnsi="Times New Roman" w:cs="Times New Roman"/>
          <w:sz w:val="28"/>
          <w:szCs w:val="28"/>
        </w:rPr>
        <w:t>.The Lao are one of ……………… many Thai- speaking peoples.</w:t>
      </w:r>
    </w:p>
    <w:p w:rsidR="002C7AE1" w:rsidRPr="002778FF" w:rsidRDefault="002C7AE1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the                   B. a                              C. an                       D. A and C</w:t>
      </w:r>
    </w:p>
    <w:p w:rsidR="00B84F03" w:rsidRPr="002778FF" w:rsidRDefault="00B84F03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</w:t>
      </w:r>
      <w:r w:rsidR="00F13C0F" w:rsidRPr="002778FF">
        <w:rPr>
          <w:rFonts w:ascii="Times New Roman" w:hAnsi="Times New Roman" w:cs="Times New Roman"/>
          <w:sz w:val="28"/>
          <w:szCs w:val="28"/>
        </w:rPr>
        <w:t>0</w:t>
      </w:r>
      <w:r w:rsidRPr="002778FF">
        <w:rPr>
          <w:rFonts w:ascii="Times New Roman" w:hAnsi="Times New Roman" w:cs="Times New Roman"/>
          <w:sz w:val="28"/>
          <w:szCs w:val="28"/>
        </w:rPr>
        <w:t>. Feeling tired, Ba went to bed ………….usual  last night.</w:t>
      </w:r>
    </w:p>
    <w:p w:rsidR="00B84F03" w:rsidRPr="002778FF" w:rsidRDefault="00B84F03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late than                  B. less early than                     C. more early than       D. earlier than</w:t>
      </w:r>
    </w:p>
    <w:p w:rsidR="00E776F3" w:rsidRPr="002778FF" w:rsidRDefault="00E776F3" w:rsidP="00E776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11. My mother always tells me that I ___________  be home by 9 p.m.</w:t>
      </w:r>
    </w:p>
    <w:p w:rsidR="00E776F3" w:rsidRPr="002778FF" w:rsidRDefault="00E776F3" w:rsidP="00E776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A. has to                  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B. have to               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C. have not to               </w:t>
      </w:r>
      <w:r w:rsidRPr="002778FF">
        <w:rPr>
          <w:rFonts w:ascii="Times New Roman" w:hAnsi="Times New Roman" w:cs="Times New Roman"/>
          <w:sz w:val="28"/>
          <w:szCs w:val="28"/>
        </w:rPr>
        <w:tab/>
        <w:t>D. mustn’t</w:t>
      </w:r>
    </w:p>
    <w:p w:rsidR="00E776F3" w:rsidRPr="002778FF" w:rsidRDefault="00E776F3" w:rsidP="00E776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12. When you eating in India, you_______ use the right hand. Never use the left hand.</w:t>
      </w:r>
    </w:p>
    <w:p w:rsidR="00E776F3" w:rsidRPr="002778FF" w:rsidRDefault="00E776F3" w:rsidP="00E776F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A. must                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B. should                    </w:t>
      </w:r>
      <w:r w:rsidRPr="002778FF">
        <w:rPr>
          <w:rFonts w:ascii="Times New Roman" w:hAnsi="Times New Roman" w:cs="Times New Roman"/>
          <w:sz w:val="28"/>
          <w:szCs w:val="28"/>
        </w:rPr>
        <w:tab/>
        <w:t>C. shouldn’t                      D. mustn’t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13. At the Mid-Autumn Festival ,kids can sing, dance, and enjoy moon-cakes ; ____________, every child likes it very much.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A. However            B. Moreover                            C. Because                        D. Therefore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14. __________ spring comes, many Vietnamese villages prepare for a new festival season.</w:t>
      </w:r>
    </w:p>
    <w:p w:rsidR="00E32621" w:rsidRPr="002778FF" w:rsidRDefault="00E32621" w:rsidP="00E32621">
      <w:pPr>
        <w:tabs>
          <w:tab w:val="left" w:pos="1248"/>
        </w:tabs>
        <w:spacing w:after="120" w:line="240" w:lineRule="auto"/>
        <w:rPr>
          <w:rFonts w:ascii="Times New Roman" w:hAnsi="Times New Roman" w:cs="Times New Roman"/>
        </w:rPr>
      </w:pPr>
      <w:r w:rsidRPr="002778FF">
        <w:rPr>
          <w:rFonts w:ascii="Times New Roman" w:hAnsi="Times New Roman" w:cs="Times New Roman"/>
          <w:sz w:val="28"/>
          <w:szCs w:val="28"/>
        </w:rPr>
        <w:t>A. While                   B. When                      C. Nevertheless                      D. However</w:t>
      </w:r>
    </w:p>
    <w:p w:rsidR="002C7AE1" w:rsidRPr="002778FF" w:rsidRDefault="002C7AE1" w:rsidP="002C7AE1">
      <w:pPr>
        <w:tabs>
          <w:tab w:val="left" w:pos="360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II.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Supply the correct Tense or Form of the Verbs in parentheses</w:t>
      </w:r>
      <w:r w:rsidRPr="002778FF">
        <w:rPr>
          <w:rFonts w:ascii="Times New Roman" w:hAnsi="Times New Roman" w:cs="Times New Roman"/>
          <w:sz w:val="28"/>
          <w:szCs w:val="28"/>
        </w:rPr>
        <w:t xml:space="preserve"> :  </w:t>
      </w:r>
    </w:p>
    <w:tbl>
      <w:tblPr>
        <w:tblW w:w="11508" w:type="dxa"/>
        <w:tblLook w:val="01E0" w:firstRow="1" w:lastRow="1" w:firstColumn="1" w:lastColumn="1" w:noHBand="0" w:noVBand="0"/>
      </w:tblPr>
      <w:tblGrid>
        <w:gridCol w:w="8028"/>
        <w:gridCol w:w="2250"/>
        <w:gridCol w:w="1230"/>
      </w:tblGrid>
      <w:tr w:rsidR="002C7AE1" w:rsidRPr="002778FF" w:rsidTr="00A77C3A">
        <w:tc>
          <w:tcPr>
            <w:tcW w:w="8028" w:type="dxa"/>
          </w:tcPr>
          <w:p w:rsidR="002C7AE1" w:rsidRPr="002778FF" w:rsidRDefault="002C7AE1" w:rsidP="002C7AE1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1. Tuan loves ____________  to music every day.     (listen)</w:t>
            </w:r>
          </w:p>
        </w:tc>
        <w:tc>
          <w:tcPr>
            <w:tcW w:w="3480" w:type="dxa"/>
            <w:gridSpan w:val="2"/>
          </w:tcPr>
          <w:p w:rsidR="002C7AE1" w:rsidRPr="002778FF" w:rsidRDefault="002C7AE1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E1" w:rsidRPr="002778FF" w:rsidTr="00A77C3A">
        <w:tc>
          <w:tcPr>
            <w:tcW w:w="8028" w:type="dxa"/>
          </w:tcPr>
          <w:p w:rsidR="002C7AE1" w:rsidRPr="002778FF" w:rsidRDefault="002C7AE1" w:rsidP="002C7A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2. ____________ you ever  ___________ a buffalo ?    (ride)</w:t>
            </w:r>
          </w:p>
        </w:tc>
        <w:tc>
          <w:tcPr>
            <w:tcW w:w="3480" w:type="dxa"/>
            <w:gridSpan w:val="2"/>
          </w:tcPr>
          <w:p w:rsidR="002C7AE1" w:rsidRPr="002778FF" w:rsidRDefault="002C7AE1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7AE1" w:rsidRPr="002778FF" w:rsidTr="00A77C3A">
        <w:tc>
          <w:tcPr>
            <w:tcW w:w="8028" w:type="dxa"/>
          </w:tcPr>
          <w:p w:rsidR="002C7AE1" w:rsidRPr="002778FF" w:rsidRDefault="002C7AE1" w:rsidP="002C7A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3. The children used to ___________ a long way to school.    (go)</w:t>
            </w:r>
          </w:p>
        </w:tc>
        <w:tc>
          <w:tcPr>
            <w:tcW w:w="3480" w:type="dxa"/>
            <w:gridSpan w:val="2"/>
          </w:tcPr>
          <w:p w:rsidR="002C7AE1" w:rsidRPr="002778FF" w:rsidRDefault="002C7AE1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0E" w:rsidRPr="002778FF" w:rsidTr="00705471">
        <w:trPr>
          <w:trHeight w:val="432"/>
        </w:trPr>
        <w:tc>
          <w:tcPr>
            <w:tcW w:w="10278" w:type="dxa"/>
            <w:gridSpan w:val="2"/>
          </w:tcPr>
          <w:p w:rsidR="00705471" w:rsidRPr="002778FF" w:rsidRDefault="003B050E" w:rsidP="00C42C7B">
            <w:pPr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 xml:space="preserve">4.  Children in this village love ____________ kites on summer </w:t>
            </w:r>
            <w:r w:rsidR="00C42C7B" w:rsidRPr="002778FF">
              <w:rPr>
                <w:rFonts w:ascii="Times New Roman" w:hAnsi="Times New Roman" w:cs="Times New Roman"/>
                <w:sz w:val="28"/>
                <w:szCs w:val="28"/>
              </w:rPr>
              <w:t>afternoons.    (fly)</w:t>
            </w: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1230" w:type="dxa"/>
          </w:tcPr>
          <w:p w:rsidR="003B050E" w:rsidRPr="002778FF" w:rsidRDefault="003B050E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0E" w:rsidRPr="002778FF" w:rsidTr="00705471">
        <w:trPr>
          <w:trHeight w:val="432"/>
        </w:trPr>
        <w:tc>
          <w:tcPr>
            <w:tcW w:w="10278" w:type="dxa"/>
            <w:gridSpan w:val="2"/>
          </w:tcPr>
          <w:p w:rsidR="003B050E" w:rsidRPr="002778FF" w:rsidRDefault="003B050E" w:rsidP="00A77C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5. The children used to ___________ a long way to school.                            (go)</w:t>
            </w:r>
          </w:p>
        </w:tc>
        <w:tc>
          <w:tcPr>
            <w:tcW w:w="1230" w:type="dxa"/>
          </w:tcPr>
          <w:p w:rsidR="003B050E" w:rsidRPr="002778FF" w:rsidRDefault="003B050E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50E" w:rsidRPr="002778FF" w:rsidTr="00705471">
        <w:trPr>
          <w:trHeight w:val="432"/>
        </w:trPr>
        <w:tc>
          <w:tcPr>
            <w:tcW w:w="10278" w:type="dxa"/>
            <w:gridSpan w:val="2"/>
          </w:tcPr>
          <w:p w:rsidR="003B050E" w:rsidRPr="002778FF" w:rsidRDefault="003B050E" w:rsidP="00A77C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6. They__________  a nomadic life for six years.                                            (live)</w:t>
            </w:r>
          </w:p>
          <w:p w:rsidR="003B050E" w:rsidRPr="002778FF" w:rsidRDefault="003B050E" w:rsidP="00A77C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7.The Hmong boys like___________  the game “</w:t>
            </w:r>
            <w:proofErr w:type="spellStart"/>
            <w:r w:rsidRPr="002778FF">
              <w:rPr>
                <w:rFonts w:ascii="Times New Roman" w:hAnsi="Times New Roman" w:cs="Times New Roman"/>
                <w:sz w:val="28"/>
                <w:szCs w:val="28"/>
              </w:rPr>
              <w:t>danh</w:t>
            </w:r>
            <w:proofErr w:type="spellEnd"/>
            <w:r w:rsidRPr="002778FF">
              <w:rPr>
                <w:rFonts w:ascii="Times New Roman" w:hAnsi="Times New Roman" w:cs="Times New Roman"/>
                <w:sz w:val="28"/>
                <w:szCs w:val="28"/>
              </w:rPr>
              <w:t xml:space="preserve"> quay” in spring.        ( play)</w:t>
            </w:r>
          </w:p>
        </w:tc>
        <w:tc>
          <w:tcPr>
            <w:tcW w:w="1230" w:type="dxa"/>
          </w:tcPr>
          <w:p w:rsidR="003B050E" w:rsidRPr="002778FF" w:rsidRDefault="003B050E" w:rsidP="002C7AE1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1EA0" w:rsidRPr="002778FF" w:rsidRDefault="00FB1EA0" w:rsidP="00FB1EA0">
      <w:pPr>
        <w:tabs>
          <w:tab w:val="left" w:pos="9876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8.We   ____________________ to Hung King Festival since last Sunday. </w:t>
      </w:r>
      <w:r w:rsidRPr="002778FF">
        <w:rPr>
          <w:rFonts w:ascii="Times New Roman" w:hAnsi="Times New Roman" w:cs="Times New Roman"/>
          <w:sz w:val="28"/>
          <w:szCs w:val="28"/>
        </w:rPr>
        <w:tab/>
        <w:t>(go)</w:t>
      </w:r>
    </w:p>
    <w:p w:rsidR="00FB1EA0" w:rsidRPr="002778FF" w:rsidRDefault="00FB1EA0" w:rsidP="00FB1EA0">
      <w:pPr>
        <w:tabs>
          <w:tab w:val="left" w:pos="1248"/>
        </w:tabs>
        <w:spacing w:after="120" w:line="240" w:lineRule="auto"/>
        <w:rPr>
          <w:rFonts w:ascii="Times New Roman" w:hAnsi="Times New Roman" w:cs="Times New Roman"/>
          <w:sz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9.</w:t>
      </w:r>
      <w:r w:rsidRPr="002778FF">
        <w:rPr>
          <w:rFonts w:ascii="Times New Roman" w:hAnsi="Times New Roman" w:cs="Times New Roman"/>
          <w:sz w:val="28"/>
        </w:rPr>
        <w:t xml:space="preserve"> Before leaving the dinner table, _________your son ______ ask for permission?  (have to)</w:t>
      </w:r>
    </w:p>
    <w:p w:rsidR="00FB1EA0" w:rsidRPr="002778FF" w:rsidRDefault="00FB1EA0" w:rsidP="00FB1EA0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10.When I  ________ ,the whole family was having dinner around a big dining table. (come)</w:t>
      </w:r>
    </w:p>
    <w:p w:rsidR="004A70D4" w:rsidRPr="002778FF" w:rsidRDefault="004A70D4" w:rsidP="00FB1EA0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</w:p>
    <w:p w:rsidR="004A70D4" w:rsidRPr="002778FF" w:rsidRDefault="002778FF" w:rsidP="00FB1EA0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78FF"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4A70D4" w:rsidRPr="002778FF">
        <w:rPr>
          <w:rFonts w:ascii="Times New Roman" w:hAnsi="Times New Roman" w:cs="Times New Roman"/>
          <w:b/>
          <w:sz w:val="28"/>
          <w:szCs w:val="28"/>
          <w:u w:val="single"/>
        </w:rPr>
        <w:t>Reading:</w:t>
      </w:r>
    </w:p>
    <w:p w:rsidR="004A70D4" w:rsidRPr="002778FF" w:rsidRDefault="004A70D4" w:rsidP="00FB1EA0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B050E" w:rsidRPr="002778FF" w:rsidRDefault="004A70D4" w:rsidP="00FB1EA0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2778FF">
        <w:rPr>
          <w:rFonts w:ascii="Times New Roman" w:hAnsi="Times New Roman" w:cs="Times New Roman"/>
          <w:sz w:val="28"/>
          <w:szCs w:val="28"/>
        </w:rPr>
        <w:t>I</w:t>
      </w:r>
      <w:r w:rsidR="003B050E" w:rsidRPr="002778FF">
        <w:rPr>
          <w:rFonts w:ascii="Times New Roman" w:hAnsi="Times New Roman" w:cs="Times New Roman"/>
          <w:sz w:val="28"/>
          <w:szCs w:val="28"/>
        </w:rPr>
        <w:t>.Fill</w:t>
      </w:r>
      <w:proofErr w:type="spellEnd"/>
      <w:r w:rsidR="003B050E" w:rsidRPr="002778FF">
        <w:rPr>
          <w:rFonts w:ascii="Times New Roman" w:hAnsi="Times New Roman" w:cs="Times New Roman"/>
          <w:sz w:val="28"/>
          <w:szCs w:val="28"/>
        </w:rPr>
        <w:t xml:space="preserve"> the gaps with the words/ phrases in the box:</w:t>
      </w:r>
    </w:p>
    <w:p w:rsidR="003B050E" w:rsidRPr="002778FF" w:rsidRDefault="003B050E" w:rsidP="003B05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08"/>
          <w:tab w:val="left" w:pos="3168"/>
          <w:tab w:val="left" w:pos="5328"/>
          <w:tab w:val="left" w:pos="7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lastRenderedPageBreak/>
        <w:t>In addition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        Also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                  As I have noted</w:t>
      </w:r>
    </w:p>
    <w:p w:rsidR="003B050E" w:rsidRPr="002778FF" w:rsidRDefault="003B050E" w:rsidP="003B050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008"/>
          <w:tab w:val="left" w:pos="3168"/>
          <w:tab w:val="left" w:pos="5328"/>
          <w:tab w:val="left" w:pos="7200"/>
        </w:tabs>
        <w:ind w:left="108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In my opinion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        Besides</w:t>
      </w:r>
      <w:r w:rsidRPr="002778FF">
        <w:rPr>
          <w:rFonts w:ascii="Times New Roman" w:hAnsi="Times New Roman" w:cs="Times New Roman"/>
          <w:sz w:val="28"/>
          <w:szCs w:val="28"/>
        </w:rPr>
        <w:tab/>
        <w:t xml:space="preserve">                           I think</w:t>
      </w:r>
    </w:p>
    <w:p w:rsidR="003B050E" w:rsidRPr="002778FF" w:rsidRDefault="003B050E" w:rsidP="003B050E">
      <w:pPr>
        <w:tabs>
          <w:tab w:val="left" w:pos="1008"/>
          <w:tab w:val="left" w:pos="3168"/>
          <w:tab w:val="left" w:pos="5328"/>
          <w:tab w:val="left" w:pos="7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My favorite leisure activity is listening to music.</w:t>
      </w:r>
    </w:p>
    <w:p w:rsidR="003B050E" w:rsidRPr="002778FF" w:rsidRDefault="003B050E" w:rsidP="003B050E">
      <w:pPr>
        <w:tabs>
          <w:tab w:val="left" w:pos="1008"/>
          <w:tab w:val="left" w:pos="3168"/>
          <w:tab w:val="left" w:pos="5328"/>
          <w:tab w:val="left" w:pos="7200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(1)________________, listening to music not only helps me relax but also provides me with musical knowledge. I (2)_______________ like the time that I can lie lazily in bed, put on the small earphone with my iPod and enjoy any favorite songs of many kinds of music: pop, hip-hop, rock or jazz. I like pop music very much because I think it is gentle and suitable for teenagers. I listen to rock music when I am sad and after that I feel cheerful and happy. (3)________________ music from other countries is also good for teenagers to understand other cultures. (4)________________ that, the lyrics are easy to understand and interesting. (5)_______________, it can improve my English and listening skills. (6)_______________, music is an important part of my life and it helps me love my life more.</w:t>
      </w:r>
    </w:p>
    <w:p w:rsidR="003B050E" w:rsidRPr="002778FF" w:rsidRDefault="004A70D4" w:rsidP="00E776F3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II</w:t>
      </w:r>
      <w:r w:rsidR="003B050E" w:rsidRPr="002778FF">
        <w:rPr>
          <w:rFonts w:ascii="Times New Roman" w:hAnsi="Times New Roman" w:cs="Times New Roman"/>
          <w:sz w:val="28"/>
          <w:szCs w:val="28"/>
        </w:rPr>
        <w:t xml:space="preserve">. Read the following passage, and answer the questions below:  </w:t>
      </w:r>
    </w:p>
    <w:p w:rsidR="003B050E" w:rsidRPr="002778FF" w:rsidRDefault="003B050E" w:rsidP="00E776F3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050E" w:rsidRPr="002778FF" w:rsidRDefault="003B050E" w:rsidP="00E776F3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                              Duong Lam: An ancient Vietnamese village</w:t>
      </w:r>
    </w:p>
    <w:p w:rsidR="003B050E" w:rsidRPr="002778FF" w:rsidRDefault="003B050E" w:rsidP="00E776F3">
      <w:pPr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     Duong Lam Village is located in Duong Lam Commune at a 45km distance from Hanoi. It is the birthplace of two kings in the history of Vietnam,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Phung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Hung and Ngo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Quyen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>, who opened up the long-term self-control and independence period of Vietnam after Bach Dang Victory in the year 938.</w:t>
      </w:r>
    </w:p>
    <w:p w:rsidR="003B050E" w:rsidRPr="002778FF" w:rsidRDefault="003B050E" w:rsidP="00E776F3">
      <w:pPr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All houses, gates, village gates and wells are built of laterite creating an architectural complex, a unique village that is typical for villages in the midlands in the North of Vietnam.</w:t>
      </w:r>
    </w:p>
    <w:p w:rsidR="003B050E" w:rsidRPr="002778FF" w:rsidRDefault="003B050E" w:rsidP="00E776F3">
      <w:pPr>
        <w:tabs>
          <w:tab w:val="left" w:pos="1008"/>
          <w:tab w:val="left" w:pos="3168"/>
          <w:tab w:val="left" w:pos="5328"/>
          <w:tab w:val="left" w:pos="7200"/>
        </w:tabs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At present, there are still nearly old 200 houses and many other historical monuments such as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Phung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Hung Temple, Ngo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Quyen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Royal Tomb,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MongPhu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Communal House, Ho Gam Hill at which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Phung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Hung liked tigers to rescue villagers and the temple at which the diplomat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Giang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Van Minh is worshiped.</w:t>
      </w:r>
    </w:p>
    <w:p w:rsidR="003B050E" w:rsidRPr="002778FF" w:rsidRDefault="003B050E" w:rsidP="003B050E">
      <w:pPr>
        <w:pStyle w:val="ListParagraph"/>
        <w:numPr>
          <w:ilvl w:val="0"/>
          <w:numId w:val="2"/>
        </w:numPr>
        <w:tabs>
          <w:tab w:val="left" w:pos="1008"/>
          <w:tab w:val="left" w:pos="3168"/>
          <w:tab w:val="left" w:pos="5328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Where is Duong Lam village?</w:t>
      </w:r>
    </w:p>
    <w:p w:rsidR="003B050E" w:rsidRPr="002778FF" w:rsidRDefault="003B050E" w:rsidP="003B050E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050E" w:rsidRPr="002778FF" w:rsidRDefault="003B050E" w:rsidP="003B050E">
      <w:pPr>
        <w:pStyle w:val="ListParagraph"/>
        <w:numPr>
          <w:ilvl w:val="0"/>
          <w:numId w:val="2"/>
        </w:numPr>
        <w:tabs>
          <w:tab w:val="left" w:pos="1008"/>
          <w:tab w:val="left" w:pos="3168"/>
          <w:tab w:val="left" w:pos="5328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Who were the two kings whose birthplace is Duong Lam Village?</w:t>
      </w:r>
    </w:p>
    <w:p w:rsidR="003B050E" w:rsidRPr="002778FF" w:rsidRDefault="003B050E" w:rsidP="003B050E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050E" w:rsidRPr="002778FF" w:rsidRDefault="003B050E" w:rsidP="003B050E">
      <w:pPr>
        <w:pStyle w:val="ListParagraph"/>
        <w:numPr>
          <w:ilvl w:val="0"/>
          <w:numId w:val="2"/>
        </w:numPr>
        <w:tabs>
          <w:tab w:val="left" w:pos="1008"/>
          <w:tab w:val="left" w:pos="3168"/>
          <w:tab w:val="left" w:pos="5328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What is Duong Lam typical for?</w:t>
      </w:r>
    </w:p>
    <w:p w:rsidR="003B050E" w:rsidRPr="002778FF" w:rsidRDefault="003B050E" w:rsidP="003B050E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B050E" w:rsidRPr="002778FF" w:rsidRDefault="003B050E" w:rsidP="003B050E">
      <w:pPr>
        <w:pStyle w:val="ListParagraph"/>
        <w:numPr>
          <w:ilvl w:val="0"/>
          <w:numId w:val="2"/>
        </w:numPr>
        <w:tabs>
          <w:tab w:val="left" w:pos="1008"/>
          <w:tab w:val="left" w:pos="3168"/>
          <w:tab w:val="left" w:pos="5328"/>
          <w:tab w:val="left" w:pos="72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How many old houses are there in Duong Lam?</w:t>
      </w:r>
    </w:p>
    <w:p w:rsidR="003B050E" w:rsidRPr="002778FF" w:rsidRDefault="003B050E" w:rsidP="003B050E">
      <w:pPr>
        <w:pStyle w:val="ListParagraph"/>
        <w:tabs>
          <w:tab w:val="left" w:pos="1008"/>
          <w:tab w:val="left" w:pos="3168"/>
          <w:tab w:val="left" w:pos="5328"/>
          <w:tab w:val="left" w:pos="7200"/>
        </w:tabs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776F3" w:rsidRPr="002778FF" w:rsidRDefault="004A70D4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II</w:t>
      </w:r>
      <w:r w:rsidR="00E776F3" w:rsidRPr="002778FF">
        <w:rPr>
          <w:rFonts w:ascii="Times New Roman" w:hAnsi="Times New Roman"/>
        </w:rPr>
        <w:t xml:space="preserve">I. Read the following passage and choose the correct answer for each gap.  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        I go on the Internet every day, but I’ve never (1) __________ more than an hour at a time online. I’ve got laptop and also a smartphone, so I can (2)___________ the Internet anywhere. Today, for instance, I’ve been (3) ____________ three times.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lastRenderedPageBreak/>
        <w:t xml:space="preserve">       Mainly I just (4) ____________ my friends. I read online magazines and I look (5) __________ information, too. I also compare prices of things, (6) ___________ I’ve never bought anything online because I don’t think it’s safe.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        I’m not an Internet addict, but some of my friends (7) ___________. One friend of mine always looks (8) ___________   because he spends all night online. Although he’s got a lot of bad marks for the exams, he hasn’t (9) ___________ his habits.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        In my experience, it’s very useful for people who use the Internet (10) ____________.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780"/>
        <w:gridCol w:w="3270"/>
        <w:gridCol w:w="3480"/>
      </w:tblGrid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spend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spending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spent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have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use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play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online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Internet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computer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write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email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send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at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in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for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because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but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although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is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were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are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tired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hard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happily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A. change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to change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changed</w:t>
            </w:r>
          </w:p>
        </w:tc>
      </w:tr>
      <w:tr w:rsidR="00E776F3" w:rsidRPr="002778FF" w:rsidTr="000E00B8">
        <w:tc>
          <w:tcPr>
            <w:tcW w:w="3780" w:type="dxa"/>
          </w:tcPr>
          <w:p w:rsidR="00E776F3" w:rsidRPr="002778FF" w:rsidRDefault="00E776F3" w:rsidP="00E776F3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 xml:space="preserve"> A. sensible</w:t>
            </w:r>
          </w:p>
        </w:tc>
        <w:tc>
          <w:tcPr>
            <w:tcW w:w="327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B. sensibly</w:t>
            </w:r>
          </w:p>
        </w:tc>
        <w:tc>
          <w:tcPr>
            <w:tcW w:w="3480" w:type="dxa"/>
          </w:tcPr>
          <w:p w:rsidR="00E776F3" w:rsidRPr="002778FF" w:rsidRDefault="00E776F3" w:rsidP="000E00B8">
            <w:pPr>
              <w:pStyle w:val="NoSpacing"/>
              <w:rPr>
                <w:rFonts w:ascii="Times New Roman" w:hAnsi="Times New Roman"/>
              </w:rPr>
            </w:pPr>
            <w:r w:rsidRPr="002778FF">
              <w:rPr>
                <w:rFonts w:ascii="Times New Roman" w:hAnsi="Times New Roman"/>
              </w:rPr>
              <w:t>C. sensibleness</w:t>
            </w:r>
          </w:p>
        </w:tc>
      </w:tr>
    </w:tbl>
    <w:p w:rsidR="004A70D4" w:rsidRPr="002778FF" w:rsidRDefault="002778FF" w:rsidP="004A70D4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II. </w:t>
      </w:r>
      <w:r w:rsidR="004A70D4" w:rsidRPr="002778FF">
        <w:rPr>
          <w:rFonts w:ascii="Times New Roman" w:hAnsi="Times New Roman" w:cs="Times New Roman"/>
          <w:b/>
          <w:sz w:val="28"/>
          <w:szCs w:val="28"/>
          <w:u w:val="single"/>
        </w:rPr>
        <w:t>Writing:</w:t>
      </w:r>
    </w:p>
    <w:p w:rsidR="00B23069" w:rsidRPr="002778FF" w:rsidRDefault="00B23069" w:rsidP="00B23069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I.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 xml:space="preserve">Rewrite the second sentence so that it has </w:t>
      </w:r>
      <w:r w:rsidR="00C42C7B" w:rsidRPr="002778FF">
        <w:rPr>
          <w:rFonts w:ascii="Times New Roman" w:hAnsi="Times New Roman" w:cs="Times New Roman"/>
          <w:sz w:val="28"/>
          <w:szCs w:val="28"/>
          <w:u w:val="single"/>
        </w:rPr>
        <w:t>the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 xml:space="preserve"> similar meaning to the first one</w:t>
      </w:r>
      <w:r w:rsidRPr="002778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069" w:rsidRPr="002778FF" w:rsidRDefault="004A70D4" w:rsidP="00533AA1">
      <w:pPr>
        <w:tabs>
          <w:tab w:val="left" w:pos="180"/>
          <w:tab w:val="left" w:pos="374"/>
          <w:tab w:val="left" w:pos="748"/>
          <w:tab w:val="left" w:pos="1122"/>
          <w:tab w:val="left" w:pos="6171"/>
          <w:tab w:val="left" w:pos="7293"/>
          <w:tab w:val="left" w:pos="1116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1</w:t>
      </w:r>
      <w:r w:rsidR="00B23069" w:rsidRPr="002778FF">
        <w:rPr>
          <w:rFonts w:ascii="Times New Roman" w:hAnsi="Times New Roman" w:cs="Times New Roman"/>
          <w:sz w:val="28"/>
          <w:szCs w:val="28"/>
        </w:rPr>
        <w:t xml:space="preserve">. I love listening to music.  </w:t>
      </w:r>
    </w:p>
    <w:p w:rsidR="00B23069" w:rsidRPr="002778FF" w:rsidRDefault="00B23069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I like …………….……….……….……….……….……….………….……….</w:t>
      </w:r>
    </w:p>
    <w:p w:rsidR="00B23069" w:rsidRPr="002778FF" w:rsidRDefault="004A70D4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2</w:t>
      </w:r>
      <w:r w:rsidR="00B23069" w:rsidRPr="002778FF">
        <w:rPr>
          <w:rFonts w:ascii="Times New Roman" w:hAnsi="Times New Roman" w:cs="Times New Roman"/>
          <w:sz w:val="28"/>
          <w:szCs w:val="28"/>
        </w:rPr>
        <w:t>. The black dress is more expensive than the white one.</w:t>
      </w:r>
    </w:p>
    <w:p w:rsidR="00B23069" w:rsidRPr="002778FF" w:rsidRDefault="00B23069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</w:t>
      </w: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The white dress ….……….……….……….……….……….………….……….</w:t>
      </w:r>
    </w:p>
    <w:p w:rsidR="00B23069" w:rsidRPr="002778FF" w:rsidRDefault="004A70D4" w:rsidP="00533AA1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3</w:t>
      </w:r>
      <w:r w:rsidR="00B23069" w:rsidRPr="002778FF">
        <w:rPr>
          <w:rFonts w:ascii="Times New Roman" w:hAnsi="Times New Roman" w:cs="Times New Roman"/>
          <w:sz w:val="28"/>
          <w:szCs w:val="28"/>
        </w:rPr>
        <w:t xml:space="preserve">. We don’t use oil lamps any more.   </w:t>
      </w:r>
    </w:p>
    <w:p w:rsidR="00B23069" w:rsidRPr="002778FF" w:rsidRDefault="00B23069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</w:t>
      </w: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We used ……….……….……….…………….……….……….……….……….</w:t>
      </w:r>
    </w:p>
    <w:p w:rsidR="00B23069" w:rsidRPr="002778FF" w:rsidRDefault="004A70D4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4</w:t>
      </w:r>
      <w:r w:rsidR="00B23069" w:rsidRPr="002778FF">
        <w:rPr>
          <w:rFonts w:ascii="Times New Roman" w:hAnsi="Times New Roman" w:cs="Times New Roman"/>
          <w:sz w:val="28"/>
          <w:szCs w:val="28"/>
        </w:rPr>
        <w:t>. No one in my group is more intelligent than Mary.</w:t>
      </w:r>
    </w:p>
    <w:p w:rsidR="00B23069" w:rsidRPr="002778FF" w:rsidRDefault="00B23069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Mary……….……….…….……….……….……….……….………….……….</w:t>
      </w:r>
    </w:p>
    <w:p w:rsidR="00B23069" w:rsidRPr="002778FF" w:rsidRDefault="004A70D4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</w:t>
      </w:r>
      <w:r w:rsidR="00B23069" w:rsidRPr="002778FF">
        <w:rPr>
          <w:rFonts w:ascii="Times New Roman" w:hAnsi="Times New Roman" w:cs="Times New Roman"/>
          <w:sz w:val="28"/>
          <w:szCs w:val="28"/>
        </w:rPr>
        <w:t>.He works much. He feels tired.</w:t>
      </w:r>
    </w:p>
    <w:p w:rsidR="00B23069" w:rsidRPr="002778FF" w:rsidRDefault="00B23069" w:rsidP="00B23069">
      <w:pPr>
        <w:tabs>
          <w:tab w:val="left" w:leader="dot" w:pos="11160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The more ………….……….……….……….……….……….………….……….</w:t>
      </w:r>
    </w:p>
    <w:p w:rsidR="00B84F03" w:rsidRPr="002778FF" w:rsidRDefault="004A70D4" w:rsidP="00B84F03">
      <w:pPr>
        <w:tabs>
          <w:tab w:val="left" w:pos="180"/>
          <w:tab w:val="left" w:pos="374"/>
          <w:tab w:val="left" w:pos="748"/>
          <w:tab w:val="left" w:pos="1122"/>
          <w:tab w:val="left" w:pos="6171"/>
          <w:tab w:val="left" w:pos="7293"/>
          <w:tab w:val="left" w:pos="11160"/>
        </w:tabs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6</w:t>
      </w:r>
      <w:r w:rsidR="00B84F03" w:rsidRPr="002778FF">
        <w:rPr>
          <w:rFonts w:ascii="Times New Roman" w:hAnsi="Times New Roman" w:cs="Times New Roman"/>
          <w:sz w:val="28"/>
          <w:szCs w:val="28"/>
        </w:rPr>
        <w:t xml:space="preserve">. I adore listening to music every day.  </w:t>
      </w:r>
    </w:p>
    <w:p w:rsidR="00901D50" w:rsidRPr="002778FF" w:rsidRDefault="00B84F03" w:rsidP="00B84F0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sym w:font="Wingdings" w:char="0046"/>
      </w:r>
      <w:r w:rsidRPr="002778FF">
        <w:rPr>
          <w:rFonts w:ascii="Times New Roman" w:hAnsi="Times New Roman" w:cs="Times New Roman"/>
          <w:sz w:val="28"/>
          <w:szCs w:val="28"/>
        </w:rPr>
        <w:t xml:space="preserve"> I enjoy …………….……….…….……….……….……….…………………….….……….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II. Write questions for the underlined parts of the following sentences. </w:t>
      </w:r>
    </w:p>
    <w:p w:rsidR="00E776F3" w:rsidRPr="002778FF" w:rsidRDefault="00464A35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1</w:t>
      </w:r>
      <w:r w:rsidR="00E776F3" w:rsidRPr="002778FF">
        <w:rPr>
          <w:rFonts w:ascii="Times New Roman" w:hAnsi="Times New Roman"/>
        </w:rPr>
        <w:t xml:space="preserve">. The Hani people live </w:t>
      </w:r>
      <w:r w:rsidR="00E776F3" w:rsidRPr="002778FF">
        <w:rPr>
          <w:rFonts w:ascii="Times New Roman" w:hAnsi="Times New Roman"/>
          <w:u w:val="single"/>
        </w:rPr>
        <w:t xml:space="preserve">in Lai </w:t>
      </w:r>
      <w:proofErr w:type="spellStart"/>
      <w:r w:rsidR="00E776F3" w:rsidRPr="002778FF">
        <w:rPr>
          <w:rFonts w:ascii="Times New Roman" w:hAnsi="Times New Roman"/>
          <w:u w:val="single"/>
        </w:rPr>
        <w:t>Chau</w:t>
      </w:r>
      <w:proofErr w:type="spellEnd"/>
      <w:r w:rsidR="00E776F3" w:rsidRPr="002778FF">
        <w:rPr>
          <w:rFonts w:ascii="Times New Roman" w:hAnsi="Times New Roman"/>
          <w:u w:val="single"/>
        </w:rPr>
        <w:t xml:space="preserve"> and Lao </w:t>
      </w:r>
      <w:proofErr w:type="spellStart"/>
      <w:r w:rsidR="00E776F3" w:rsidRPr="002778FF">
        <w:rPr>
          <w:rFonts w:ascii="Times New Roman" w:hAnsi="Times New Roman"/>
          <w:u w:val="single"/>
        </w:rPr>
        <w:t>Cai</w:t>
      </w:r>
      <w:proofErr w:type="spellEnd"/>
      <w:r w:rsidR="00E776F3" w:rsidRPr="002778FF">
        <w:rPr>
          <w:rFonts w:ascii="Times New Roman" w:hAnsi="Times New Roman"/>
        </w:rPr>
        <w:t>.</w:t>
      </w:r>
    </w:p>
    <w:p w:rsidR="00E776F3" w:rsidRPr="002778FF" w:rsidRDefault="00E776F3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E776F3" w:rsidRPr="002778FF" w:rsidRDefault="00464A35" w:rsidP="00E776F3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2</w:t>
      </w:r>
      <w:r w:rsidR="00E776F3" w:rsidRPr="002778FF">
        <w:rPr>
          <w:rFonts w:ascii="Times New Roman" w:hAnsi="Times New Roman"/>
        </w:rPr>
        <w:t xml:space="preserve">. </w:t>
      </w:r>
      <w:r w:rsidR="00E776F3" w:rsidRPr="002778FF">
        <w:rPr>
          <w:rFonts w:ascii="Times New Roman" w:hAnsi="Times New Roman"/>
          <w:u w:val="single"/>
        </w:rPr>
        <w:t xml:space="preserve">The </w:t>
      </w:r>
      <w:proofErr w:type="spellStart"/>
      <w:r w:rsidR="00E776F3" w:rsidRPr="002778FF">
        <w:rPr>
          <w:rFonts w:ascii="Times New Roman" w:hAnsi="Times New Roman"/>
          <w:u w:val="single"/>
        </w:rPr>
        <w:t>Hoa</w:t>
      </w:r>
      <w:proofErr w:type="spellEnd"/>
      <w:r w:rsidR="00E776F3" w:rsidRPr="002778FF">
        <w:rPr>
          <w:rFonts w:ascii="Times New Roman" w:hAnsi="Times New Roman"/>
        </w:rPr>
        <w:t xml:space="preserve"> ethnic group has the most </w:t>
      </w:r>
      <w:proofErr w:type="spellStart"/>
      <w:r w:rsidR="00E776F3" w:rsidRPr="002778FF">
        <w:rPr>
          <w:rFonts w:ascii="Times New Roman" w:hAnsi="Times New Roman"/>
        </w:rPr>
        <w:t>colourful</w:t>
      </w:r>
      <w:proofErr w:type="spellEnd"/>
      <w:r w:rsidR="00E776F3" w:rsidRPr="002778FF">
        <w:rPr>
          <w:rFonts w:ascii="Times New Roman" w:hAnsi="Times New Roman"/>
        </w:rPr>
        <w:t xml:space="preserve"> clothing.</w:t>
      </w:r>
    </w:p>
    <w:p w:rsidR="00E776F3" w:rsidRPr="002778FF" w:rsidRDefault="00E776F3" w:rsidP="00E776F3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2778FF">
        <w:rPr>
          <w:rFonts w:ascii="Times New Roman" w:hAnsi="Times New Roman"/>
          <w:sz w:val="28"/>
          <w:szCs w:val="28"/>
        </w:rPr>
        <w:t>→..................................................................................................................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3. I used to visit my uncle </w:t>
      </w:r>
      <w:proofErr w:type="spellStart"/>
      <w:r w:rsidRPr="002778FF">
        <w:rPr>
          <w:rFonts w:ascii="Times New Roman" w:hAnsi="Times New Roman" w:cs="Times New Roman"/>
          <w:sz w:val="28"/>
          <w:szCs w:val="28"/>
          <w:u w:val="single"/>
        </w:rPr>
        <w:t>everyday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when I was a child.</w:t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4.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My mother</w:t>
      </w:r>
      <w:r w:rsidRPr="002778FF">
        <w:rPr>
          <w:rFonts w:ascii="Times New Roman" w:hAnsi="Times New Roman" w:cs="Times New Roman"/>
          <w:sz w:val="28"/>
          <w:szCs w:val="28"/>
        </w:rPr>
        <w:t xml:space="preserve"> is cooking in the kitchen.</w:t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lastRenderedPageBreak/>
        <w:t>→.................................................................................................................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5. It took me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one hour</w:t>
      </w:r>
      <w:r w:rsidRPr="002778FF">
        <w:rPr>
          <w:rFonts w:ascii="Times New Roman" w:hAnsi="Times New Roman" w:cs="Times New Roman"/>
          <w:sz w:val="28"/>
          <w:szCs w:val="28"/>
        </w:rPr>
        <w:t xml:space="preserve"> to prepare the offerings.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6. I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was making a cake</w:t>
      </w:r>
      <w:r w:rsidRPr="002778FF">
        <w:rPr>
          <w:rFonts w:ascii="Times New Roman" w:hAnsi="Times New Roman" w:cs="Times New Roman"/>
          <w:sz w:val="28"/>
          <w:szCs w:val="28"/>
        </w:rPr>
        <w:t xml:space="preserve"> at this time last night.</w:t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7. You should bring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an umbrella and a compass</w:t>
      </w:r>
      <w:r w:rsidRPr="002778FF">
        <w:rPr>
          <w:rFonts w:ascii="Times New Roman" w:hAnsi="Times New Roman" w:cs="Times New Roman"/>
          <w:sz w:val="28"/>
          <w:szCs w:val="28"/>
        </w:rPr>
        <w:t>.</w:t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464A35" w:rsidRPr="002778FF" w:rsidRDefault="00464A35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8. </w:t>
      </w:r>
      <w:r w:rsidRPr="002778FF">
        <w:rPr>
          <w:rFonts w:ascii="Times New Roman" w:hAnsi="Times New Roman" w:cs="Times New Roman"/>
          <w:sz w:val="28"/>
          <w:szCs w:val="28"/>
          <w:u w:val="single"/>
        </w:rPr>
        <w:t>Royal court music</w:t>
      </w:r>
      <w:r w:rsidRPr="002778FF">
        <w:rPr>
          <w:rFonts w:ascii="Times New Roman" w:hAnsi="Times New Roman" w:cs="Times New Roman"/>
          <w:sz w:val="28"/>
          <w:szCs w:val="28"/>
        </w:rPr>
        <w:t xml:space="preserve"> is the typical intangible heritage of Hue.</w:t>
      </w:r>
    </w:p>
    <w:p w:rsidR="00464A35" w:rsidRPr="002778FF" w:rsidRDefault="00464A35" w:rsidP="00464A35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</w:t>
      </w:r>
    </w:p>
    <w:p w:rsidR="00E32621" w:rsidRPr="002778FF" w:rsidRDefault="004A70D4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II</w:t>
      </w:r>
      <w:r w:rsidR="00E32621" w:rsidRPr="002778FF">
        <w:rPr>
          <w:rFonts w:ascii="Times New Roman" w:hAnsi="Times New Roman" w:cs="Times New Roman"/>
          <w:sz w:val="28"/>
          <w:szCs w:val="28"/>
        </w:rPr>
        <w:t xml:space="preserve">I. Make sentences, using the words and phrases provided </w:t>
      </w:r>
      <w:r w:rsidRPr="002778FF">
        <w:rPr>
          <w:rFonts w:ascii="Times New Roman" w:hAnsi="Times New Roman" w:cs="Times New Roman"/>
          <w:sz w:val="28"/>
          <w:szCs w:val="28"/>
        </w:rPr>
        <w:t>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Tippping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>/ not/ custom/ Viet Nam/ so/ you/ not/ have/ tip/ if/ don’t want.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2. In Brazil/ standard/ tip/ in/ restaurant/ be 10 percent.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3. The </w:t>
      </w:r>
      <w:proofErr w:type="spellStart"/>
      <w:r w:rsidRPr="002778FF">
        <w:rPr>
          <w:rFonts w:ascii="Times New Roman" w:hAnsi="Times New Roman" w:cs="Times New Roman"/>
          <w:sz w:val="28"/>
          <w:szCs w:val="28"/>
        </w:rPr>
        <w:t>xoe</w:t>
      </w:r>
      <w:proofErr w:type="spellEnd"/>
      <w:r w:rsidRPr="002778FF">
        <w:rPr>
          <w:rFonts w:ascii="Times New Roman" w:hAnsi="Times New Roman" w:cs="Times New Roman"/>
          <w:sz w:val="28"/>
          <w:szCs w:val="28"/>
        </w:rPr>
        <w:t xml:space="preserve"> dance/ performed/ the boys and girls/ the hamlets.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4. We/ have/take/ shoes/ when/ we/ inside/pagoda.</w:t>
      </w:r>
    </w:p>
    <w:p w:rsidR="00E32621" w:rsidRPr="002778FF" w:rsidRDefault="00E32621" w:rsidP="00E32621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</w:t>
      </w:r>
    </w:p>
    <w:p w:rsidR="00E32621" w:rsidRPr="002778FF" w:rsidRDefault="00E32621" w:rsidP="00E32621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5.Nowadays/ teenagers/ rely/ technology/ than/ the/ past.</w:t>
      </w:r>
    </w:p>
    <w:p w:rsidR="00E32621" w:rsidRPr="002778FF" w:rsidRDefault="00E32621" w:rsidP="00E32621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………………………………………………………………………………………………..</w:t>
      </w:r>
    </w:p>
    <w:p w:rsidR="00E32621" w:rsidRPr="002778FF" w:rsidRDefault="00E32621" w:rsidP="00E32621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6.Life/ the countryside/ changed/ a lot/ the/ ten /years.</w:t>
      </w:r>
    </w:p>
    <w:p w:rsidR="00E32621" w:rsidRPr="002778FF" w:rsidRDefault="00E32621" w:rsidP="00E32621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</w:t>
      </w:r>
    </w:p>
    <w:p w:rsidR="00841C78" w:rsidRPr="002778FF" w:rsidRDefault="00841C78" w:rsidP="00841C78">
      <w:pPr>
        <w:pStyle w:val="NoSpacing"/>
      </w:pPr>
      <w:r w:rsidRPr="002778FF">
        <w:rPr>
          <w:rFonts w:ascii="Times New Roman" w:hAnsi="Times New Roman"/>
        </w:rPr>
        <w:t>I</w:t>
      </w:r>
      <w:r w:rsidR="004A70D4" w:rsidRPr="002778FF">
        <w:rPr>
          <w:rFonts w:ascii="Times New Roman" w:hAnsi="Times New Roman"/>
        </w:rPr>
        <w:t>V</w:t>
      </w:r>
      <w:r w:rsidRPr="002778FF">
        <w:rPr>
          <w:rFonts w:ascii="Times New Roman" w:hAnsi="Times New Roman"/>
        </w:rPr>
        <w:t xml:space="preserve">. </w:t>
      </w:r>
      <w:r w:rsidRPr="002778FF">
        <w:t xml:space="preserve">Combine each pair of sentences using the words given in brackets. 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1. Peter and </w:t>
      </w:r>
      <w:proofErr w:type="spellStart"/>
      <w:r w:rsidRPr="002778FF">
        <w:rPr>
          <w:rFonts w:ascii="Times New Roman" w:hAnsi="Times New Roman"/>
        </w:rPr>
        <w:t>Phong</w:t>
      </w:r>
      <w:proofErr w:type="spellEnd"/>
      <w:r w:rsidRPr="002778FF">
        <w:rPr>
          <w:rFonts w:ascii="Times New Roman" w:hAnsi="Times New Roman"/>
        </w:rPr>
        <w:t xml:space="preserve"> are happy to join the procession. It is going to rain. (</w:t>
      </w:r>
      <w:r w:rsidRPr="002778FF">
        <w:rPr>
          <w:rFonts w:ascii="Times New Roman" w:hAnsi="Times New Roman"/>
          <w:i/>
        </w:rPr>
        <w:t>however/nevertheless)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 ………………........................................................................................................................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2. Nick wanted to travel around Viet Nam to take pictures of festivals. He started to save money. (</w:t>
      </w:r>
      <w:r w:rsidRPr="002778FF">
        <w:rPr>
          <w:rFonts w:ascii="Times New Roman" w:hAnsi="Times New Roman"/>
          <w:i/>
        </w:rPr>
        <w:t>therefore)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 …………………..................................................................................................................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3. You can go to the </w:t>
      </w:r>
      <w:proofErr w:type="spellStart"/>
      <w:r w:rsidRPr="002778FF">
        <w:rPr>
          <w:rFonts w:ascii="Times New Roman" w:hAnsi="Times New Roman"/>
        </w:rPr>
        <w:t>Giong</w:t>
      </w:r>
      <w:proofErr w:type="spellEnd"/>
      <w:r w:rsidRPr="002778FF">
        <w:rPr>
          <w:rFonts w:ascii="Times New Roman" w:hAnsi="Times New Roman"/>
        </w:rPr>
        <w:t xml:space="preserve"> Festival. You can go to the </w:t>
      </w:r>
      <w:proofErr w:type="spellStart"/>
      <w:r w:rsidRPr="002778FF">
        <w:rPr>
          <w:rFonts w:ascii="Times New Roman" w:hAnsi="Times New Roman"/>
        </w:rPr>
        <w:t>Huong</w:t>
      </w:r>
      <w:proofErr w:type="spellEnd"/>
      <w:r w:rsidRPr="002778FF">
        <w:rPr>
          <w:rFonts w:ascii="Times New Roman" w:hAnsi="Times New Roman"/>
        </w:rPr>
        <w:t xml:space="preserve"> Pagoda Festival.</w:t>
      </w:r>
      <w:r w:rsidRPr="002778FF">
        <w:rPr>
          <w:rFonts w:ascii="Times New Roman" w:hAnsi="Times New Roman"/>
          <w:i/>
        </w:rPr>
        <w:t xml:space="preserve"> (otherwise)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→..............................................................................................................................................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4. At the </w:t>
      </w:r>
      <w:proofErr w:type="spellStart"/>
      <w:r w:rsidRPr="002778FF">
        <w:rPr>
          <w:rFonts w:ascii="Times New Roman" w:hAnsi="Times New Roman"/>
        </w:rPr>
        <w:t>Ooc</w:t>
      </w:r>
      <w:proofErr w:type="spellEnd"/>
      <w:r w:rsidRPr="002778FF">
        <w:rPr>
          <w:rFonts w:ascii="Times New Roman" w:hAnsi="Times New Roman"/>
        </w:rPr>
        <w:t xml:space="preserve"> </w:t>
      </w:r>
      <w:proofErr w:type="spellStart"/>
      <w:r w:rsidRPr="002778FF">
        <w:rPr>
          <w:rFonts w:ascii="Times New Roman" w:hAnsi="Times New Roman"/>
        </w:rPr>
        <w:t>om</w:t>
      </w:r>
      <w:proofErr w:type="spellEnd"/>
      <w:r w:rsidRPr="002778FF">
        <w:rPr>
          <w:rFonts w:ascii="Times New Roman" w:hAnsi="Times New Roman"/>
        </w:rPr>
        <w:t xml:space="preserve"> </w:t>
      </w:r>
      <w:proofErr w:type="spellStart"/>
      <w:r w:rsidRPr="002778FF">
        <w:rPr>
          <w:rFonts w:ascii="Times New Roman" w:hAnsi="Times New Roman"/>
        </w:rPr>
        <w:t>bok</w:t>
      </w:r>
      <w:proofErr w:type="spellEnd"/>
      <w:r w:rsidRPr="002778FF">
        <w:rPr>
          <w:rFonts w:ascii="Times New Roman" w:hAnsi="Times New Roman"/>
        </w:rPr>
        <w:t xml:space="preserve"> we float beautiful paper lanterns on the river. We also hold thrilling dragon boat races.</w:t>
      </w:r>
      <w:r w:rsidRPr="002778FF">
        <w:rPr>
          <w:rFonts w:ascii="Times New Roman" w:hAnsi="Times New Roman"/>
          <w:i/>
        </w:rPr>
        <w:t xml:space="preserve"> (moreover)</w:t>
      </w:r>
    </w:p>
    <w:p w:rsidR="00841C78" w:rsidRPr="002778FF" w:rsidRDefault="00841C78" w:rsidP="00841C78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→................................................................................................................................................</w:t>
      </w:r>
    </w:p>
    <w:p w:rsidR="00D74C97" w:rsidRPr="002778FF" w:rsidRDefault="00F67A46" w:rsidP="00D74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</w:t>
      </w:r>
      <w:r w:rsidR="00D74C97" w:rsidRPr="002778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74C97" w:rsidRPr="002778FF">
        <w:rPr>
          <w:rFonts w:ascii="Times New Roman" w:hAnsi="Times New Roman" w:cs="Times New Roman"/>
          <w:sz w:val="28"/>
          <w:szCs w:val="28"/>
        </w:rPr>
        <w:t>Tet</w:t>
      </w:r>
      <w:proofErr w:type="spellEnd"/>
      <w:r w:rsidR="00D74C97" w:rsidRPr="002778FF">
        <w:rPr>
          <w:rFonts w:ascii="Times New Roman" w:hAnsi="Times New Roman" w:cs="Times New Roman"/>
          <w:sz w:val="28"/>
          <w:szCs w:val="28"/>
        </w:rPr>
        <w:t xml:space="preserve"> Festival is an occasion for family reunion. It is an occasion for worshipping </w:t>
      </w:r>
      <w:proofErr w:type="spellStart"/>
      <w:r w:rsidR="00D74C97" w:rsidRPr="002778FF">
        <w:rPr>
          <w:rFonts w:ascii="Times New Roman" w:hAnsi="Times New Roman" w:cs="Times New Roman"/>
          <w:sz w:val="28"/>
          <w:szCs w:val="28"/>
        </w:rPr>
        <w:t>ancesters</w:t>
      </w:r>
      <w:proofErr w:type="spellEnd"/>
      <w:r w:rsidR="00D74C97" w:rsidRPr="002778FF">
        <w:rPr>
          <w:rFonts w:ascii="Times New Roman" w:hAnsi="Times New Roman" w:cs="Times New Roman"/>
          <w:sz w:val="28"/>
          <w:szCs w:val="28"/>
        </w:rPr>
        <w:t>.</w:t>
      </w:r>
    </w:p>
    <w:p w:rsidR="00F67A46" w:rsidRPr="002778FF" w:rsidRDefault="00F67A46" w:rsidP="00D74C97">
      <w:pPr>
        <w:pStyle w:val="NoSpacing"/>
        <w:rPr>
          <w:rFonts w:ascii="Times New Roman" w:hAnsi="Times New Roman"/>
          <w:i/>
        </w:rPr>
      </w:pPr>
      <w:r w:rsidRPr="002778FF">
        <w:rPr>
          <w:rFonts w:ascii="Times New Roman" w:hAnsi="Times New Roman"/>
          <w:i/>
        </w:rPr>
        <w:t>(moreover)</w:t>
      </w:r>
    </w:p>
    <w:p w:rsidR="00D74C97" w:rsidRPr="002778FF" w:rsidRDefault="00D74C97" w:rsidP="00D74C97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t>→.............................................................................................................................................</w:t>
      </w:r>
    </w:p>
    <w:p w:rsidR="00841C78" w:rsidRPr="002778FF" w:rsidRDefault="004A70D4" w:rsidP="00D74C97">
      <w:pPr>
        <w:pStyle w:val="NoSpacing"/>
        <w:rPr>
          <w:rFonts w:ascii="Times New Roman" w:hAnsi="Times New Roman"/>
        </w:rPr>
      </w:pPr>
      <w:r w:rsidRPr="002778FF">
        <w:rPr>
          <w:rFonts w:ascii="Times New Roman" w:hAnsi="Times New Roman"/>
        </w:rPr>
        <w:lastRenderedPageBreak/>
        <w:t>V</w:t>
      </w:r>
      <w:r w:rsidR="00841C78" w:rsidRPr="002778FF">
        <w:rPr>
          <w:rFonts w:ascii="Times New Roman" w:hAnsi="Times New Roman"/>
        </w:rPr>
        <w:t xml:space="preserve">. Rewrite the following sentences so that their meaning stays the same, using the words given. </w:t>
      </w:r>
    </w:p>
    <w:p w:rsidR="00841C78" w:rsidRPr="002778FF" w:rsidRDefault="00841C78" w:rsidP="00841C78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Vietnamese students are obligated to wear uniforms when they go to school. </w:t>
      </w:r>
      <w:r w:rsidRPr="002778FF">
        <w:rPr>
          <w:rFonts w:ascii="Times New Roman" w:hAnsi="Times New Roman"/>
        </w:rPr>
        <w:tab/>
        <w:t>HAVE</w:t>
      </w:r>
    </w:p>
    <w:p w:rsidR="00841C78" w:rsidRPr="002778FF" w:rsidRDefault="00841C78" w:rsidP="00841C78">
      <w:pPr>
        <w:pStyle w:val="NoSpacing"/>
        <w:numPr>
          <w:ilvl w:val="0"/>
          <w:numId w:val="4"/>
        </w:numPr>
        <w:rPr>
          <w:rFonts w:ascii="Times New Roman" w:hAnsi="Times New Roman"/>
        </w:rPr>
      </w:pPr>
      <w:r w:rsidRPr="002778FF">
        <w:rPr>
          <w:rFonts w:ascii="Times New Roman" w:hAnsi="Times New Roman"/>
        </w:rPr>
        <w:t xml:space="preserve">You are not allowed to use your mobile phone on the plane. </w:t>
      </w:r>
      <w:r w:rsidRPr="002778FF">
        <w:rPr>
          <w:rFonts w:ascii="Times New Roman" w:hAnsi="Times New Roman"/>
        </w:rPr>
        <w:tab/>
      </w:r>
      <w:r w:rsidRPr="002778FF">
        <w:rPr>
          <w:rFonts w:ascii="Times New Roman" w:hAnsi="Times New Roman"/>
        </w:rPr>
        <w:tab/>
      </w:r>
      <w:r w:rsidR="004A70D4" w:rsidRPr="002778FF">
        <w:rPr>
          <w:rFonts w:ascii="Times New Roman" w:hAnsi="Times New Roman"/>
        </w:rPr>
        <w:t>MUSTN’T</w:t>
      </w:r>
      <w:r w:rsidRPr="002778FF">
        <w:rPr>
          <w:rFonts w:ascii="Times New Roman" w:hAnsi="Times New Roman"/>
        </w:rPr>
        <w:tab/>
      </w:r>
      <w:r w:rsidRPr="002778FF">
        <w:rPr>
          <w:rFonts w:ascii="Times New Roman" w:hAnsi="Times New Roman"/>
        </w:rPr>
        <w:tab/>
      </w:r>
    </w:p>
    <w:p w:rsidR="00D74C97" w:rsidRPr="002778FF" w:rsidRDefault="00D74C97" w:rsidP="00D74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3. It is not necessary for us to spend too much time studying.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HAVE TO</w:t>
      </w:r>
    </w:p>
    <w:p w:rsidR="00D74C97" w:rsidRPr="002778FF" w:rsidRDefault="00D74C97" w:rsidP="00D74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4. You have a smooth voice!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WHAT</w:t>
      </w:r>
    </w:p>
    <w:p w:rsidR="00D74C97" w:rsidRPr="002778FF" w:rsidRDefault="00D74C97" w:rsidP="00D74C9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>5. Danny doesn’t solve the problem as carefully as Eddy.</w:t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</w:r>
      <w:r w:rsidRPr="002778FF">
        <w:rPr>
          <w:rFonts w:ascii="Times New Roman" w:hAnsi="Times New Roman" w:cs="Times New Roman"/>
          <w:sz w:val="28"/>
          <w:szCs w:val="28"/>
        </w:rPr>
        <w:tab/>
        <w:t>MORE</w:t>
      </w:r>
    </w:p>
    <w:p w:rsidR="00464A35" w:rsidRPr="002778FF" w:rsidRDefault="002778FF" w:rsidP="00464A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64A35" w:rsidRPr="002778FF">
        <w:rPr>
          <w:rFonts w:ascii="Times New Roman" w:hAnsi="Times New Roman" w:cs="Times New Roman"/>
          <w:sz w:val="28"/>
          <w:szCs w:val="28"/>
        </w:rPr>
        <w:t>. Do you like to work with him?</w:t>
      </w:r>
      <w:r w:rsidR="00464A35" w:rsidRPr="002778FF">
        <w:rPr>
          <w:rFonts w:ascii="Times New Roman" w:hAnsi="Times New Roman" w:cs="Times New Roman"/>
          <w:sz w:val="28"/>
          <w:szCs w:val="28"/>
        </w:rPr>
        <w:tab/>
      </w:r>
      <w:r w:rsidR="00464A35" w:rsidRPr="002778FF">
        <w:rPr>
          <w:rFonts w:ascii="Times New Roman" w:hAnsi="Times New Roman" w:cs="Times New Roman"/>
          <w:sz w:val="28"/>
          <w:szCs w:val="28"/>
        </w:rPr>
        <w:tab/>
      </w:r>
      <w:r w:rsidR="00464A35" w:rsidRPr="002778FF">
        <w:rPr>
          <w:rFonts w:ascii="Times New Roman" w:hAnsi="Times New Roman" w:cs="Times New Roman"/>
          <w:sz w:val="28"/>
          <w:szCs w:val="28"/>
        </w:rPr>
        <w:tab/>
        <w:t>KEEN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"/>
        </w:rPr>
        <w:t xml:space="preserve">VI. </w:t>
      </w:r>
      <w:r w:rsidRPr="002778F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Writing: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Write a paragraph to express your opinion about a leisure activity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Write a paragraph about changes in the countryside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Write about how to cook a dish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Write a paragraph about  a traditional dance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 Write about a festival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778FF">
        <w:rPr>
          <w:rFonts w:ascii="Times New Roman" w:hAnsi="Times New Roman" w:cs="Times New Roman"/>
          <w:bCs/>
          <w:sz w:val="28"/>
          <w:szCs w:val="28"/>
        </w:rPr>
        <w:t>- Narrate a legend/ folk tale / fairy tale / fable</w:t>
      </w:r>
    </w:p>
    <w:p w:rsidR="002778FF" w:rsidRDefault="002778FF" w:rsidP="002778FF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</w:pPr>
      <w:r w:rsidRPr="002778FF">
        <w:rPr>
          <w:rFonts w:ascii="Times New Roman" w:hAnsi="Times New Roman" w:cs="Times New Roman"/>
          <w:b/>
          <w:bCs/>
          <w:sz w:val="28"/>
          <w:szCs w:val="28"/>
          <w:u w:val="single"/>
          <w:lang w:val="en"/>
        </w:rPr>
        <w:t xml:space="preserve">IV. speaking </w:t>
      </w:r>
    </w:p>
    <w:p w:rsidR="002778FF" w:rsidRDefault="002778FF" w:rsidP="002778F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Answer the questions about themselves </w:t>
      </w:r>
    </w:p>
    <w:p w:rsidR="002778FF" w:rsidRDefault="002778FF" w:rsidP="002778FF">
      <w:pPr>
        <w:pStyle w:val="ListParagraph"/>
        <w:numPr>
          <w:ilvl w:val="0"/>
          <w:numId w:val="6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Topic</w:t>
      </w:r>
    </w:p>
    <w:p w:rsidR="002778FF" w:rsidRPr="002778FF" w:rsidRDefault="002778FF" w:rsidP="002778FF">
      <w:pPr>
        <w:spacing w:after="120" w:line="240" w:lineRule="auto"/>
        <w:ind w:left="360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Unit 1. </w:t>
      </w: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 LEISURE ACTIVITY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1.What do you often do in your free time 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2. How much leisure time do you have a day 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3.What is your favorite leisure activity 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4.Talk about your favorite leisure activity.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Unit 2. </w:t>
      </w: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  LIFE IN THE COUNTRYSIDE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1. Where do you live 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2. Do you like living in the city or in the countryside 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3. Why do you like living there?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  <w:lang w:val="en"/>
        </w:rPr>
        <w:t>4. Talk about the things you like and dislike about life in the city.</w:t>
      </w:r>
    </w:p>
    <w:p w:rsid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Unit 3. </w:t>
      </w: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   PEOPLES OF VIETNAM</w:t>
      </w:r>
    </w:p>
    <w:p w:rsidR="002778FF" w:rsidRDefault="002778FF" w:rsidP="002778F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>How  many ethnic minorities are there in Vietnam ?</w:t>
      </w:r>
    </w:p>
    <w:p w:rsidR="002778FF" w:rsidRPr="002778FF" w:rsidRDefault="002778FF" w:rsidP="002778F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>What do most ethnic peoples in Viet Nam live on?</w:t>
      </w:r>
    </w:p>
    <w:p w:rsidR="002778FF" w:rsidRPr="002778FF" w:rsidRDefault="002778FF" w:rsidP="002778F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>Which ethnic groups live in the southern provinces?</w:t>
      </w:r>
    </w:p>
    <w:p w:rsidR="002778FF" w:rsidRPr="002778FF" w:rsidRDefault="002778FF" w:rsidP="002778FF">
      <w:pPr>
        <w:pStyle w:val="ListParagraph"/>
        <w:numPr>
          <w:ilvl w:val="0"/>
          <w:numId w:val="7"/>
        </w:num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>Where can we find terraced fields?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lang w:val="en"/>
        </w:rPr>
        <w:t xml:space="preserve">Unit 4. </w:t>
      </w: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 xml:space="preserve"> OUR CUSTOMS AND TRADITIONS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1. Talk about custom and tradition.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778FF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778FF">
        <w:rPr>
          <w:rFonts w:ascii="Times New Roman" w:hAnsi="Times New Roman" w:cs="Times New Roman"/>
          <w:sz w:val="28"/>
          <w:szCs w:val="28"/>
        </w:rPr>
        <w:t xml:space="preserve"> What you think should be continue.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78FF">
        <w:rPr>
          <w:rFonts w:ascii="Times New Roman" w:hAnsi="Times New Roman" w:cs="Times New Roman"/>
          <w:sz w:val="28"/>
          <w:szCs w:val="28"/>
        </w:rPr>
        <w:t>What you think should be break down. Why.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u w:val="single"/>
          <w:lang w:val="en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bCs/>
          <w:sz w:val="28"/>
          <w:szCs w:val="28"/>
          <w:lang w:val="en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en"/>
        </w:rPr>
        <w:t>Unit</w:t>
      </w:r>
      <w:r w:rsidRPr="002778FF">
        <w:rPr>
          <w:rFonts w:ascii="Times New Roman" w:hAnsi="Times New Roman" w:cs="Times New Roman"/>
          <w:bCs/>
          <w:sz w:val="28"/>
          <w:szCs w:val="28"/>
          <w:u w:val="single"/>
          <w:lang w:val="en"/>
        </w:rPr>
        <w:t xml:space="preserve"> 5</w:t>
      </w:r>
      <w:r w:rsidRPr="002778FF">
        <w:rPr>
          <w:rFonts w:ascii="Times New Roman" w:hAnsi="Times New Roman" w:cs="Times New Roman"/>
          <w:bCs/>
          <w:sz w:val="28"/>
          <w:szCs w:val="28"/>
          <w:lang w:val="en"/>
        </w:rPr>
        <w:t>:  FESTIVALS IN VIETNAM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  <w:lang w:val="en"/>
        </w:rPr>
      </w:pPr>
      <w:r w:rsidRPr="002778FF">
        <w:rPr>
          <w:rFonts w:ascii="Times New Roman" w:hAnsi="Times New Roman" w:cs="Times New Roman"/>
          <w:sz w:val="28"/>
          <w:szCs w:val="28"/>
        </w:rPr>
        <w:t>Talk about a festival in your hometown.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˳ What it is.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˳ When/Where is it held?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˳ What activities there are.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778FF">
        <w:rPr>
          <w:rFonts w:ascii="Times New Roman" w:hAnsi="Times New Roman" w:cs="Times New Roman"/>
          <w:sz w:val="28"/>
          <w:szCs w:val="28"/>
        </w:rPr>
        <w:t xml:space="preserve">   ˳ What you need/what you need.</w:t>
      </w: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2778FF" w:rsidRPr="002778FF" w:rsidRDefault="002778FF" w:rsidP="002778FF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sectPr w:rsidR="002778FF" w:rsidRPr="002778FF" w:rsidSect="00EB78F7">
      <w:pgSz w:w="12240" w:h="15840"/>
      <w:pgMar w:top="720" w:right="720" w:bottom="28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0E3"/>
    <w:multiLevelType w:val="hybridMultilevel"/>
    <w:tmpl w:val="FCEEFD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1D73C9"/>
    <w:multiLevelType w:val="hybridMultilevel"/>
    <w:tmpl w:val="F0C697DE"/>
    <w:lvl w:ilvl="0" w:tplc="B266651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861DC"/>
    <w:multiLevelType w:val="hybridMultilevel"/>
    <w:tmpl w:val="CCDEDE7C"/>
    <w:lvl w:ilvl="0" w:tplc="6E6204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D3E6D"/>
    <w:multiLevelType w:val="hybridMultilevel"/>
    <w:tmpl w:val="48D21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1046D6"/>
    <w:multiLevelType w:val="hybridMultilevel"/>
    <w:tmpl w:val="E438EABE"/>
    <w:lvl w:ilvl="0" w:tplc="FFA04F7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24703"/>
    <w:multiLevelType w:val="hybridMultilevel"/>
    <w:tmpl w:val="AA24D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62FBE"/>
    <w:multiLevelType w:val="hybridMultilevel"/>
    <w:tmpl w:val="5272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78F7"/>
    <w:rsid w:val="002778FF"/>
    <w:rsid w:val="002C7AE1"/>
    <w:rsid w:val="003B050E"/>
    <w:rsid w:val="003C03FE"/>
    <w:rsid w:val="00464A35"/>
    <w:rsid w:val="004A70D4"/>
    <w:rsid w:val="00533AA1"/>
    <w:rsid w:val="005F0B2E"/>
    <w:rsid w:val="00705471"/>
    <w:rsid w:val="0077562D"/>
    <w:rsid w:val="008324BB"/>
    <w:rsid w:val="00841C78"/>
    <w:rsid w:val="00901D50"/>
    <w:rsid w:val="009226D8"/>
    <w:rsid w:val="009A393F"/>
    <w:rsid w:val="00AF1D59"/>
    <w:rsid w:val="00B23069"/>
    <w:rsid w:val="00B84F03"/>
    <w:rsid w:val="00C07461"/>
    <w:rsid w:val="00C42C7B"/>
    <w:rsid w:val="00C83E4F"/>
    <w:rsid w:val="00D74C97"/>
    <w:rsid w:val="00E32621"/>
    <w:rsid w:val="00E776F3"/>
    <w:rsid w:val="00EB78F7"/>
    <w:rsid w:val="00F13C0F"/>
    <w:rsid w:val="00F67A46"/>
    <w:rsid w:val="00FB1EA0"/>
    <w:rsid w:val="00FC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7C2"/>
    <w:pPr>
      <w:ind w:left="720"/>
      <w:contextualSpacing/>
    </w:pPr>
  </w:style>
  <w:style w:type="paragraph" w:styleId="NoSpacing">
    <w:name w:val="No Spacing"/>
    <w:uiPriority w:val="99"/>
    <w:qFormat/>
    <w:rsid w:val="00E776F3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FB1EA0"/>
    <w:pPr>
      <w:spacing w:after="0" w:line="240" w:lineRule="auto"/>
      <w:jc w:val="both"/>
    </w:pPr>
    <w:rPr>
      <w:rFonts w:ascii=".VnTime" w:eastAsia="Times New Roman" w:hAnsi=".VnTime" w:cs="Times New Roman"/>
      <w:sz w:val="32"/>
      <w:szCs w:val="24"/>
    </w:rPr>
  </w:style>
  <w:style w:type="character" w:customStyle="1" w:styleId="BodyTextChar">
    <w:name w:val="Body Text Char"/>
    <w:basedOn w:val="DefaultParagraphFont"/>
    <w:link w:val="BodyText"/>
    <w:rsid w:val="00FB1EA0"/>
    <w:rPr>
      <w:rFonts w:ascii=".VnTime" w:eastAsia="Times New Roman" w:hAnsi=".VnTime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1991</Words>
  <Characters>11351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Phone:038.3598238</Company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HH</cp:lastModifiedBy>
  <cp:revision>20</cp:revision>
  <cp:lastPrinted>2016-12-06T08:23:00Z</cp:lastPrinted>
  <dcterms:created xsi:type="dcterms:W3CDTF">2016-12-05T15:31:00Z</dcterms:created>
  <dcterms:modified xsi:type="dcterms:W3CDTF">2018-12-04T13:55:00Z</dcterms:modified>
</cp:coreProperties>
</file>